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FDCE5" w:rsidR="0061148E" w:rsidRPr="00944D28" w:rsidRDefault="00A60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125D" w:rsidR="0061148E" w:rsidRPr="004A7085" w:rsidRDefault="00A60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E6BFF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7DB4A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41BDB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3F9B7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45D66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598AE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FD78" w:rsidR="00B87ED3" w:rsidRPr="00944D28" w:rsidRDefault="00A6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5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8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18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2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9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AD787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E9680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04445" w:rsidR="00B87ED3" w:rsidRPr="00944D28" w:rsidRDefault="00A60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06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45733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5098C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240EE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D2EF4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3B277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5B6F2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48C18" w:rsidR="00B87ED3" w:rsidRPr="00944D28" w:rsidRDefault="00A6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816C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BF427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21A2F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28DC9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4C89F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891E6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A4FA8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316A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1FADC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A2608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13AFC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82B52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422EB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47660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B2AE5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4F195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24EC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AEDF0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244A4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AE3B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84E94" w:rsidR="00B87ED3" w:rsidRPr="00944D28" w:rsidRDefault="00A6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6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5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2022-10-20T01:32:00.0000000Z</dcterms:modified>
</coreProperties>
</file>