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0C67D6" w:rsidR="00A37DAC" w:rsidRPr="00A37DAC" w:rsidRDefault="00587F0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2019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5D7573" w:rsidR="00A37DAC" w:rsidRPr="00A37DAC" w:rsidRDefault="00587F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11B05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DDF1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DBC34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C81B4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72435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53D9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83ABF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6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3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9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8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5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18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2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EDF09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72DDD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656F0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8DF18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C4DB4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8F3E2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2E62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F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7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2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37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D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10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8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FCD8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AD17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1189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738BD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3D502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45B04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7534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2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CD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F6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08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F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4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E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4CE9F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C4CEB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627DD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2C5F3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CC8EC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C4BB6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60A6F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7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F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997A9" w:rsidR="00DE76F3" w:rsidRPr="0026478E" w:rsidRDefault="00587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92E22" w:rsidR="00DE76F3" w:rsidRPr="0026478E" w:rsidRDefault="00587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4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1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B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E3699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811DA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0430A" w:rsidR="009A6C64" w:rsidRPr="00C2583D" w:rsidRDefault="00587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B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B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6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9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1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1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1645A" w:rsidR="00DE76F3" w:rsidRPr="0026478E" w:rsidRDefault="00587F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B72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A4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A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A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F0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87F0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