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28F50" w:rsidR="00061896" w:rsidRPr="005F4693" w:rsidRDefault="001E3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B846D" w:rsidR="00061896" w:rsidRPr="00E407AC" w:rsidRDefault="001E3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2E4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BDB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8D0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AFF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530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D03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58C" w:rsidR="00FC15B4" w:rsidRPr="00D11D17" w:rsidRDefault="001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C0AE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1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B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A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E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8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E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9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761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CE6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556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672D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603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CF6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F9D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C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3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B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B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0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E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B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BC5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393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1A9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B71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530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9F1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234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6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8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7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D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A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8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A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6A5C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54C7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082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1F0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AE6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0DE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C69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E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A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B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6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0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2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8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AA5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685D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4DE4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570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B48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D3D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CAD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B4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4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A58537" w:rsidR="00DE76F3" w:rsidRPr="0026478E" w:rsidRDefault="001E3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53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B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6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F9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145E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22F3" w:rsidR="009A6C64" w:rsidRPr="00C2583D" w:rsidRDefault="001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1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B2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E6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E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87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3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4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1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