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A773702" w:rsidR="005F4693" w:rsidRPr="005F4693" w:rsidRDefault="001D286E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AB9B" w:rsidR="003829BB" w:rsidRPr="00D11D17" w:rsidRDefault="001D28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3A11" w:rsidR="003829BB" w:rsidRPr="00D11D17" w:rsidRDefault="001D28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A0CC" w:rsidR="003829BB" w:rsidRPr="00D11D17" w:rsidRDefault="001D28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7382" w:rsidR="003829BB" w:rsidRPr="00D11D17" w:rsidRDefault="001D28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5D31" w:rsidR="003829BB" w:rsidRPr="00D11D17" w:rsidRDefault="001D28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AF6F" w:rsidR="003829BB" w:rsidRPr="00D11D17" w:rsidRDefault="001D28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AAE2" w:rsidR="003829BB" w:rsidRPr="00D11D17" w:rsidRDefault="001D286E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8F55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5343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15A2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2AFF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2562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730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7D89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076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4B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D1B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B3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FF1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B5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7F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3432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E47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CA24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34882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6BC7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C911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C11E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FE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748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6A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D1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8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F7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29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DFCB5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C2BC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1215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04D1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603E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5E33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FC41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46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5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B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B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1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B8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B1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84A4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6043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42E4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CA9F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9625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6841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10B6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3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24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D1F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4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C41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427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EF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E594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6A3A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6F1D" w:rsidR="009A6C64" w:rsidRPr="00C2583D" w:rsidRDefault="001D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D1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D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54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8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7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A29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F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286E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D286E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