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E027" w:rsidR="0061148E" w:rsidRPr="008F69F5" w:rsidRDefault="007B49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B7F9" w:rsidR="0061148E" w:rsidRPr="008F69F5" w:rsidRDefault="007B49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FCF57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4F117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51C21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AC236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D2B0E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EAB8E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8FD6A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7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89866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4C8DF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DE38D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7DA0A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B7FDF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907FA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FC746" w:rsidR="00B87ED3" w:rsidRPr="008F69F5" w:rsidRDefault="007B4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B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A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C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BD55C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7C534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E5C1E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5954B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16A56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316AB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B749D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5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D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9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66BC3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44D5E5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C6009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64763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E5DC9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14F81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C5F28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BA37" w:rsidR="00B87ED3" w:rsidRPr="00944D28" w:rsidRDefault="007B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7AC0" w:rsidR="00B87ED3" w:rsidRPr="00944D28" w:rsidRDefault="007B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0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804B0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0F82D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0F0C2" w:rsidR="00B87ED3" w:rsidRPr="008F69F5" w:rsidRDefault="007B4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76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2B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1F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10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E0D7" w:rsidR="00B87ED3" w:rsidRPr="00944D28" w:rsidRDefault="007B4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A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96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