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05CC" w:rsidR="0061148E" w:rsidRPr="00944D28" w:rsidRDefault="00236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9308" w:rsidR="0061148E" w:rsidRPr="004A7085" w:rsidRDefault="00236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F01BF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00DD1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C01F6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0D865A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89E75E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E13CE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610C71" w:rsidR="00E22E60" w:rsidRPr="007D5604" w:rsidRDefault="00236D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86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08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E7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F6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0A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E3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9EB61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7139" w:rsidR="00B87ED3" w:rsidRPr="00944D28" w:rsidRDefault="0023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2E9F8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B0E7A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B8BB9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D7F6F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5A959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09117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DB55A" w:rsidR="00B87ED3" w:rsidRPr="007D5604" w:rsidRDefault="00236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7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DCCA" w:rsidR="00B87ED3" w:rsidRPr="00944D28" w:rsidRDefault="0023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8FA16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EC4B7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D069A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F406F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B3F01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99BED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35CA2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E721D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EFD9A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AF771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F3AA9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D6458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734B0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CB661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D8EEC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7FA09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16197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39375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9AB31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B1D73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D07CE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7458" w:rsidR="00B87ED3" w:rsidRPr="00944D28" w:rsidRDefault="0023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ECDD" w:rsidR="00B87ED3" w:rsidRPr="00944D28" w:rsidRDefault="0023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5BAA2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B66D5C" w:rsidR="00B87ED3" w:rsidRPr="007D5604" w:rsidRDefault="00236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DA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426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FA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1B7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03A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BBBB9" w:rsidR="00B87ED3" w:rsidRPr="00944D28" w:rsidRDefault="0023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D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D5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