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EFDB7" w:rsidR="0061148E" w:rsidRPr="00944D28" w:rsidRDefault="00C85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9838" w:rsidR="0061148E" w:rsidRPr="004A7085" w:rsidRDefault="00C85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A1B13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041B1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72CA2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FA851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22B7A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C5719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CDC59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E3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3EE53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E3EB5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7C134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4A08E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5BBC6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59C2A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9D765" w:rsidR="00B87ED3" w:rsidRPr="00944D28" w:rsidRDefault="00C8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9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CDE3D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D79A3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480A3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AB9CB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135B9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ABC6C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0715A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CDB2A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4AAB0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51803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6B921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F7750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DC920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088B4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1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EB663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8ABB5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BF9B0" w:rsidR="00B87ED3" w:rsidRPr="00944D28" w:rsidRDefault="00C8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E9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B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1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8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F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3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8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517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