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C2B5" w:rsidR="0061148E" w:rsidRPr="00944D28" w:rsidRDefault="00720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0164D" w:rsidR="0061148E" w:rsidRPr="004A7085" w:rsidRDefault="00720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EC039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DEAE1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101DB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D5282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5DCDB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CFD0A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A3B3A" w:rsidR="00AC6230" w:rsidRPr="00944D28" w:rsidRDefault="00720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47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A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1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9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8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0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16FA8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A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2823C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0A327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23BCD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C9B6E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95922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E1602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8BBF4" w:rsidR="00B87ED3" w:rsidRPr="00944D28" w:rsidRDefault="0072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B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7421" w:rsidR="00B87ED3" w:rsidRPr="00944D28" w:rsidRDefault="0072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46594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B5B08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BB721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2F7C6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A9FAB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A7EAE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AAF27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0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8A81" w:rsidR="00B87ED3" w:rsidRPr="00944D28" w:rsidRDefault="0072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8F7FA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85EEE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181AB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D8F21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E21D5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8AC46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1413A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8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5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235B7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40272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0ADD0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05B0E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6AEC1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FE66E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B23B0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E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988D5" w:rsidR="00B87ED3" w:rsidRPr="00944D28" w:rsidRDefault="0072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A68B" w:rsidR="00B87ED3" w:rsidRPr="00944D28" w:rsidRDefault="0072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433886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F3BC7D" w:rsidR="00B87ED3" w:rsidRPr="00944D28" w:rsidRDefault="0072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9F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E7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1F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4EB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50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BA96E" w:rsidR="00B87ED3" w:rsidRPr="00944D28" w:rsidRDefault="00720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D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AD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