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EC5C7" w:rsidR="0061148E" w:rsidRPr="002E6F3C" w:rsidRDefault="00BB27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21D43" w:rsidR="0061148E" w:rsidRPr="002E6F3C" w:rsidRDefault="00BB27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0928E1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97B11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C24FD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96152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044D4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3E381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6BFE90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0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34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AA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756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3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73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1E0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060E5F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0AFDC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43F57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EA133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6F0A8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8D588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54A22" w:rsidR="00B87ED3" w:rsidRPr="00616C8D" w:rsidRDefault="00BB27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21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74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EB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B0D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1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49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F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289F2D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BE731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D10DF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E494D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C2A6E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8A0F4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D33E5F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25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11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0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0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F2A40" w:rsidR="00B87ED3" w:rsidRPr="000554D3" w:rsidRDefault="00BB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3A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C6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4564A2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B69552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B1595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BF709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C117EF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51FD9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104813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7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B4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7D3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692E" w:rsidR="00B87ED3" w:rsidRPr="000554D3" w:rsidRDefault="00BB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4D2C" w:rsidR="00B87ED3" w:rsidRPr="000554D3" w:rsidRDefault="00BB27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39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9C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A2B2AC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B4520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334A6" w:rsidR="00B87ED3" w:rsidRPr="00616C8D" w:rsidRDefault="00BB27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383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43F7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269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FA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D5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7A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78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56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87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A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5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7A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