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B962F" w:rsidR="0061148E" w:rsidRPr="00AB5B49" w:rsidRDefault="003D72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3B64" w:rsidR="0061148E" w:rsidRPr="00AB5B49" w:rsidRDefault="003D72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01C32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43284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7650F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D80F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5BFB8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92E77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BF47F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9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DDBE" w:rsidR="00B87ED3" w:rsidRPr="00944D28" w:rsidRDefault="003D7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8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F77B3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ACAAD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DF866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CFD5B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157C8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98415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FDE8E" w:rsidR="00B87ED3" w:rsidRPr="00944D28" w:rsidRDefault="003D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F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F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0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23E9E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A6A92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4E089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2A528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D5A7F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4DC30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1C1C3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F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6DF8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B3FD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3ED6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6F4E8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11FF0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FB825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22D3D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0413" w:rsidR="00B87ED3" w:rsidRPr="00944D28" w:rsidRDefault="003D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9E1F6" w:rsidR="00B87ED3" w:rsidRPr="00944D28" w:rsidRDefault="003D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E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7DD0B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EBB9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17ECA" w:rsidR="00B87ED3" w:rsidRPr="00944D28" w:rsidRDefault="003D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F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C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B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A8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9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72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