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6889" w:rsidR="0061148E" w:rsidRPr="00C61931" w:rsidRDefault="00345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5D94" w:rsidR="0061148E" w:rsidRPr="00C61931" w:rsidRDefault="00345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623B5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37619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431CE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B637D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222FD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9C41E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E5864" w:rsidR="00B87ED3" w:rsidRPr="00944D28" w:rsidRDefault="003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FC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4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D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A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41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4E4BE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0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0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06EE2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F957E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C9730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FD256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667D4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A57E2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1308A" w:rsidR="00B87ED3" w:rsidRPr="00944D28" w:rsidRDefault="003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A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164AC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C3636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7BE2F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516CE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65C0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73A0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68C8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454F" w:rsidR="00B87ED3" w:rsidRPr="00944D28" w:rsidRDefault="0034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A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4091D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E72F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4D827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7B233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E2E59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81549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FA26E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70C31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4F189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98246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6FA81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9C93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18EC3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C769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2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85539" w:rsidR="00B87ED3" w:rsidRPr="00944D28" w:rsidRDefault="0034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3C9EA" w:rsidR="00B87ED3" w:rsidRPr="00944D28" w:rsidRDefault="0034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C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AAD71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410D9" w:rsidR="00B87ED3" w:rsidRPr="00944D28" w:rsidRDefault="003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F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6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55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6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4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7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B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5B6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