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B6D0F" w:rsidR="0061148E" w:rsidRPr="00C61931" w:rsidRDefault="00CF5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0F27" w:rsidR="0061148E" w:rsidRPr="00C61931" w:rsidRDefault="00CF5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D566FD" w:rsidR="00B87ED3" w:rsidRPr="00944D28" w:rsidRDefault="00CF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E0703" w:rsidR="00B87ED3" w:rsidRPr="00944D28" w:rsidRDefault="00CF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AD009" w:rsidR="00B87ED3" w:rsidRPr="00944D28" w:rsidRDefault="00CF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EE8A09" w:rsidR="00B87ED3" w:rsidRPr="00944D28" w:rsidRDefault="00CF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AA582" w:rsidR="00B87ED3" w:rsidRPr="00944D28" w:rsidRDefault="00CF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E1FC4" w:rsidR="00B87ED3" w:rsidRPr="00944D28" w:rsidRDefault="00CF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2A2B6" w:rsidR="00B87ED3" w:rsidRPr="00944D28" w:rsidRDefault="00CF5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D1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7F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F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7D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9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F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3FBC5" w:rsidR="00B87ED3" w:rsidRPr="00944D28" w:rsidRDefault="00C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4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0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6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EB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BD2C7" w:rsidR="00B87ED3" w:rsidRPr="00944D28" w:rsidRDefault="00C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70A6D" w:rsidR="00B87ED3" w:rsidRPr="00944D28" w:rsidRDefault="00C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9E70A" w:rsidR="00B87ED3" w:rsidRPr="00944D28" w:rsidRDefault="00C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E6F67" w:rsidR="00B87ED3" w:rsidRPr="00944D28" w:rsidRDefault="00C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BC857" w:rsidR="00B87ED3" w:rsidRPr="00944D28" w:rsidRDefault="00C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E5DC7" w:rsidR="00B87ED3" w:rsidRPr="00944D28" w:rsidRDefault="00C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6E0DF" w:rsidR="00B87ED3" w:rsidRPr="00944D28" w:rsidRDefault="00C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2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7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4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1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0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D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9CCD8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DC1BB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EBDDA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1D367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2ABE8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32643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C694D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4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E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6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7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F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0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5D3D3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014D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3D1B5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BEE1A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92683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934D2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061C5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B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2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A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3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8AD03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DF973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40D90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67A09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22B8D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F9CD0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5338A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1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7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98A12" w:rsidR="00B87ED3" w:rsidRPr="00944D28" w:rsidRDefault="00CF5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4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F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7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15FE2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0746C" w:rsidR="00B87ED3" w:rsidRPr="00944D28" w:rsidRDefault="00C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9B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5C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DF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04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28C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8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F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1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1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B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C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B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5428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