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AF3E" w:rsidR="0061148E" w:rsidRPr="00177744" w:rsidRDefault="00875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DE24" w:rsidR="0061148E" w:rsidRPr="00177744" w:rsidRDefault="00875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F65C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6BE51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E92C7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C92A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E797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56FEA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4F6A2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0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0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1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3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6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3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6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B0897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5A58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08D2F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F579D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30F51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5DEF0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D1BFC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5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C3AA1" w:rsidR="00B87ED3" w:rsidRPr="00177744" w:rsidRDefault="008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5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0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F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6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7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16692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EA21D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644C4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F3A65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00199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2103C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F4E99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8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E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8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0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A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5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7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FD059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A234C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C58E9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E5AEE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CD5F2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0D9B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2D5B5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8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8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B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F37D6" w:rsidR="00B87ED3" w:rsidRPr="00177744" w:rsidRDefault="008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36EFA" w:rsidR="00B87ED3" w:rsidRPr="00177744" w:rsidRDefault="00875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D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1CA48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8463F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F91A6" w:rsidR="00B87ED3" w:rsidRPr="00177744" w:rsidRDefault="00875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3E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A6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4E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1B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A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B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3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E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2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2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3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5DF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