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7B00" w:rsidR="0061148E" w:rsidRPr="00177744" w:rsidRDefault="009E1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1CDD" w:rsidR="0061148E" w:rsidRPr="00177744" w:rsidRDefault="009E1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F6023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6194B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3856F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9C594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024E3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51D36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51C07" w:rsidR="00983D57" w:rsidRPr="00177744" w:rsidRDefault="009E1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A8BF0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15ECF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FDDDF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EDCB3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58867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8FACC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ACE42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7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F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F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5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E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A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7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584D3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1DFBA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1AA2A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AA06C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98BA4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F47EE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10099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5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0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9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9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E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0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F73F4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68518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6A7B2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B41FD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EA6A8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8C522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BB987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0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C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C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F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C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F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9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40683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A2E31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887AA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75E30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58C46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E224A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F8058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A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A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9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FAB21" w:rsidR="00B87ED3" w:rsidRPr="00177744" w:rsidRDefault="009E1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58535" w:rsidR="00B87ED3" w:rsidRPr="00177744" w:rsidRDefault="009E1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6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B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FBE74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99C1D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65426" w:rsidR="00B87ED3" w:rsidRPr="00177744" w:rsidRDefault="009E1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0B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1A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05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C6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A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6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7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F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C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D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F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0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