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638F8" w:rsidR="0061148E" w:rsidRPr="0035681E" w:rsidRDefault="00673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B4F4" w:rsidR="0061148E" w:rsidRPr="0035681E" w:rsidRDefault="00673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A7669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ED790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CA6D2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6CE03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03033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8BB29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249C8" w:rsidR="00CD0676" w:rsidRPr="00944D28" w:rsidRDefault="0067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4C496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2C73D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B0A0B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A9A9C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28B9A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A8EF0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E478D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D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0AA5D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62723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B5883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136F6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1B51C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A094B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C7545" w:rsidR="00B87ED3" w:rsidRPr="00944D28" w:rsidRDefault="0067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249DE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842F3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24C43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144EA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8F7E2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9482F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A90EE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8B103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656F0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308EB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C6FF4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A50CB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16547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A853B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2480" w:rsidR="00B87ED3" w:rsidRPr="00944D28" w:rsidRDefault="00673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FE49F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BD926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03C13" w:rsidR="00B87ED3" w:rsidRPr="00944D28" w:rsidRDefault="0067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9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F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7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7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36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