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FA33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5A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5A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D09332" w:rsidR="00CF4FE4" w:rsidRPr="00E81FBF" w:rsidRDefault="00825A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99FAB5" w:rsidR="008C5FA8" w:rsidRPr="007277FF" w:rsidRDefault="00825A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950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0D7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74B689" w:rsidR="009A6C64" w:rsidRPr="00825ABB" w:rsidRDefault="00825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A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B2A3EF" w:rsidR="009A6C64" w:rsidRPr="00825ABB" w:rsidRDefault="00825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A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BE6F05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79266A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54365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4D5E7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ABF96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72FD4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17C51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B2847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758A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A7866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7E043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79C2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5F6CE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89B4D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B44B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38B2D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9494E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58BD1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061B2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14808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C6053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B2551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FF25B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7BAB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D789F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41176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75B5A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C7203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D614E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AC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B0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FE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9E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AC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E9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9D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94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D0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1A114F" w:rsidR="004738BE" w:rsidRPr="007277FF" w:rsidRDefault="00825A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40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C9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126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768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42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54DFC5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78810C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96C9C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E96B1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1BBB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3501B" w:rsidR="009A6C64" w:rsidRPr="00825ABB" w:rsidRDefault="00825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AB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42ED4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36BA1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154FC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174EF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AC0FD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2A372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75B37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1C61D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A49C2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B9866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13964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ED2D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1717C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FEBCA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666C7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D93D2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CC8F5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227B3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0A658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56FCC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CADF6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ABBE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78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A3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F1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A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CC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49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0F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1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6A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BDB9E" w:rsidR="004738BE" w:rsidRPr="007277FF" w:rsidRDefault="00825A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0B5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B4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2CF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D64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81B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55C5A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126AB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2ABC7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79EAD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C933A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28466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6E4EE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D5E0C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76EF7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9C589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A4D15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3D093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0F663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2ED20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4AB05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C1D3A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ACED5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0C51B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2B56A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03080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862EE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6BCFD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44268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7F6ED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E7DB3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339CB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110B8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5E59F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7C070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773F7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D0DA4" w:rsidR="009A6C64" w:rsidRPr="00140906" w:rsidRDefault="00825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12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85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34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71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75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98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5A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0CE9E" w:rsidR="00884AB4" w:rsidRDefault="00825AB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D2B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DDFF8" w:rsidR="00884AB4" w:rsidRDefault="00825ABB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A22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2CBC1" w:rsidR="00884AB4" w:rsidRDefault="00825ABB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049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6C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7C2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C5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8A3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8A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F1C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8F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377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E8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181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D7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042B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ABB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