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96930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14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14A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7FDFB1" w:rsidR="003D2FC0" w:rsidRPr="004229B4" w:rsidRDefault="006814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98C813" w:rsidR="004229B4" w:rsidRPr="0083297E" w:rsidRDefault="006814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3C7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CBC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DFE2D7" w:rsidR="009A6C64" w:rsidRPr="006814A7" w:rsidRDefault="006814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4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829458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CFAF39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9A89CF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E9A3F5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28FFB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4C396F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A2A174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D710E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2C1E9A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DE98C8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A926DC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5068EE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DB476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11A85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6341C8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5E33FF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FFB3A4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6040E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9ED820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F929A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236EBA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297192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2A9435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D6CD5A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4DA049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48E08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33CC15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AE8EB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1655D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5CA10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9B4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FD4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E02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F21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D4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5BB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E99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3AE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7B6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66FFDA" w:rsidR="004229B4" w:rsidRPr="0083297E" w:rsidRDefault="006814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46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5B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3A4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C4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C8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11589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1E7610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949512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F3F6C1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CB8209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8EF3D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D9790E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771995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1784D2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8934F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180B6F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0DCAF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715720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887807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B07D3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C91591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39B21B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680032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803137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0D56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547116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CF433E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0655A2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1DE07C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2AAA04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2C3F32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D2D1C5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E409A9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53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26F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85F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A5C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04F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B0A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8C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93D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1DB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674E87" w:rsidR="004229B4" w:rsidRPr="0083297E" w:rsidRDefault="006814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712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87E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B39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A83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127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0E33D1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6588EA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C4513F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3A59C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3ADAEF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F20F06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B897F8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6D638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ECE84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F49B8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C36805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FE8757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8031A2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A1F7B2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32DD83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A66BC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5A2BE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74F361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E2BC6F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B7B146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6E933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FED5BE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79A50F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2040D0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1647C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B860CA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289FF9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718C5B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E3DCC1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EF0146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6ADD8D" w:rsidR="009A6C64" w:rsidRPr="002E08C9" w:rsidRDefault="00681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C24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74E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F1E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2D8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3C1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7A7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14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C919E" w:rsidR="00884AB4" w:rsidRPr="003D2FC0" w:rsidRDefault="00681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68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6A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5B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E3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B2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C5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E9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085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040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DB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912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1B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9C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A4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56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408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8DA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814A7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