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BEFB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88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88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88200A" w:rsidR="003D2FC0" w:rsidRPr="004229B4" w:rsidRDefault="00FB38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577C49" w:rsidR="004229B4" w:rsidRPr="0083297E" w:rsidRDefault="00FB38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C1B4F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5C0C78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2A6059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7C75F5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CBFD1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B6D3B7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C844FE" w:rsidR="006F51AE" w:rsidRPr="002D6604" w:rsidRDefault="00FB38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19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EF5040" w:rsidR="009A6C64" w:rsidRPr="00FB3881" w:rsidRDefault="00FB38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19137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40B14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E0FD7C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833E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CE047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42B87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A6F5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56299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504108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657495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27D47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ECB0E8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3A13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FE1EB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3A22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720D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CEF1DF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D583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FDE5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9C5136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F8FB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17E38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BBF68C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8F93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512C2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B7AE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254CF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11E4B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2AC1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E1CFD4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EEB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84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592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6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E3C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D1D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73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87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F6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1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C90426" w:rsidR="004229B4" w:rsidRPr="0083297E" w:rsidRDefault="00FB38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B336ED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BE197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A43E4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8D7E4F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2437D2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37E28E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93A2B7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6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0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A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9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4239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B1E35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D3A0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E88F1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C4DBFE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07EA37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D4B4E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346B86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BACE3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BDC5F1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F4087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90CA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234921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7DEE3E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4A638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6E923E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3BA3F2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305A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C8454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9103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20CF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08DE78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C0A89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1CFA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6C232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0D8FC6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FDA17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7832B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3EF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58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3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27E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51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D2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5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8D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CB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4D2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2B0C3F" w:rsidR="004229B4" w:rsidRPr="0083297E" w:rsidRDefault="00FB38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FF4795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DF7AC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25345B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582FF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B1ADE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25C819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A518E0" w:rsidR="00671199" w:rsidRPr="002D6604" w:rsidRDefault="00FB38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4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D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17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BB9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4A049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F9616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CDB6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8E8D96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78728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4C507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FE185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12E61D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22DC1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8167B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C69DF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D5F2C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A2E1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CE3B37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2E1E4C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CB73A3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A7F34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EBF40C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430352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B6B157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45486F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350E28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887299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FB707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27F24E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8953A2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919916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DF3740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E1EF25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2BD8E0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FE5D1A" w:rsidR="009A6C64" w:rsidRPr="002E08C9" w:rsidRDefault="00FB38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46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0B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71C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2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725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AC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55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8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B9FAF" w:rsidR="00884AB4" w:rsidRPr="003D2FC0" w:rsidRDefault="00FB3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95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0E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CB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C1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9C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A0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62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E4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BD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76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38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E3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5F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39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3C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DD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58A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88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