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6A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EF73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6A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6A5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B18FCE" w:rsidR="00CC1B32" w:rsidRPr="00CC1B32" w:rsidRDefault="00A16A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C9F55" w:rsidR="006E15B7" w:rsidRPr="00D72FD1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BA9441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861C7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13AD8B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D670D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D8926B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9E8294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74523C" w:rsidR="006E15B7" w:rsidRPr="00AB2807" w:rsidRDefault="00A16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21A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48D1CA" w:rsidR="006E15B7" w:rsidRPr="00A16A50" w:rsidRDefault="00A16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A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BBF46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E3D375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7FDBDA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22C911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B25ED1" w:rsidR="006E15B7" w:rsidRPr="00A16A50" w:rsidRDefault="00A16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A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0C26C0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18713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3ED4DE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A3C6D6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8D1C14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DEB5B9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20E1C5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FAE03D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2D9AC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24C0A5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6C9D4E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B9992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6288F8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B1AF4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356BC4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EB146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58EB77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D7B633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C5483D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924DC4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94D37F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7C8614" w:rsidR="006E15B7" w:rsidRPr="00CC1B32" w:rsidRDefault="00A16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97BABA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56B63E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30E66" w:rsidR="006E15B7" w:rsidRPr="00CC1B32" w:rsidRDefault="00A16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1C1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CEB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D34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26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F0B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27C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1D6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5E4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BDC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7DA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85B24" w:rsidR="006E15B7" w:rsidRPr="00D72FD1" w:rsidRDefault="00A16A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22EFEE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DCC3D9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300A93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3E960D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95B3EB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AF9E85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AEBDF4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EF0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A20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0A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5DF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2E72F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F54D9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5D9A4D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424C57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5C7AEB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B9FA1A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675105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3F1B1D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6F3876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509D0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1E6EBB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DF55D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0F4C7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2745DB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CB5812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C8A0D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9E36F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89EECB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2C7A64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BF6C0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B75850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E2E83F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25C7C5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8819EE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0680A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CDDF3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F2614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6CE2A9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404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DCB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27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163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A1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49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93C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94B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B77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035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000737" w:rsidR="003D6839" w:rsidRPr="00D72FD1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F1628B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C2E89E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5C1BD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E5F0E9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86F375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AE7AF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A07848" w:rsidR="003D6839" w:rsidRPr="00AB2807" w:rsidRDefault="00A16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7C1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1DD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462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64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4BFF10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8474FD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83EE4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03C15F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2EA3A6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E78F24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5E61F1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88FA8A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3BB42C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066580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D6117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2117F1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774B6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EB6A8A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93A65A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EBD6AE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029DF7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01E35E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595D9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D537B8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E0DB2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BBBC6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28F466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70F1D4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E236BC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CCFCA0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DB0C7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2A79D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53CB0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F4ED34" w:rsidR="003D6839" w:rsidRPr="00CC1B32" w:rsidRDefault="00A16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69CA7" w:rsidR="003D6839" w:rsidRPr="00CC1B32" w:rsidRDefault="00A16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949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72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33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E30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D55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9FC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ED7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4A6DF6" w:rsidR="0051614F" w:rsidRPr="00CC1B32" w:rsidRDefault="00A16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DA4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0C523B" w:rsidR="0051614F" w:rsidRPr="00CC1B32" w:rsidRDefault="00A16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F6F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D9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4F6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7E46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333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6A6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E6A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63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D9A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F87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AC6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FE2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DCF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4F3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ACF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6A5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