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1833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1B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1B6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E90981" w:rsidR="001F5B4C" w:rsidRPr="006F740C" w:rsidRDefault="009D1B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CB866" w:rsidR="005F75C4" w:rsidRPr="0064541D" w:rsidRDefault="009D1B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3C90E" w:rsidR="0064541D" w:rsidRPr="000209F6" w:rsidRDefault="009D1B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009CC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C8535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DF4ED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27937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C044C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AFA14C" w:rsidR="0064541D" w:rsidRPr="000209F6" w:rsidRDefault="009D1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AA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4A4FC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1A67C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AF6AB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7BF8B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4D53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4DDC0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8A3A9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DA1DC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B711F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C6589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FA2D66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113240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309E7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7A0B4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CAE2B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360C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74732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1A45DF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8DC5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7473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FE6D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347B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A30E2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A2EA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E0687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E50627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A21F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0BD9C9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1F510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B819C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8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9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49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B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E4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0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6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8D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8D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E5B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56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DA40D" w:rsidR="0064541D" w:rsidRPr="0064541D" w:rsidRDefault="009D1B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830DE0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C3578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8AB464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942D38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D426B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69BCD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82F7D" w:rsidR="00AB6BA8" w:rsidRPr="000209F6" w:rsidRDefault="009D1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C4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A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6A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2426A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79439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1C377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1EC11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0CE44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F1DEB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4C6C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483DE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894CA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BE7B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A8BC5F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AB68A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A4CCB9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0DF3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0A4E6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B3721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FC4CC9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B709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6CF3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151D3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A5BE5F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BFF8D1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B49B8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90FAF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A5191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E63B1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5CF70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6536F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295A2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7BD83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581C3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FF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27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7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72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F3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A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4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31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6C46E" w:rsidR="0064541D" w:rsidRPr="0064541D" w:rsidRDefault="009D1B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3F5F6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32F9D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AD907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3FE19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379F19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2CAE6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3DEB4" w:rsidR="00AB6BA8" w:rsidRPr="000209F6" w:rsidRDefault="009D1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2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8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7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BBF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1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64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A1B47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7002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81884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9192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B4A0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192E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9979F3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4C037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36A58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687E64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815A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08681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A72E4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3845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A666C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D8CAAE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C12CD" w:rsidR="0064541D" w:rsidRPr="009D1B66" w:rsidRDefault="009D1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B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BBC89B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C40FE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A825FE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655977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E26F0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82BD34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F88505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46CBD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B2661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8C9492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D5DD60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CA81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46D6A" w:rsidR="0064541D" w:rsidRPr="0064541D" w:rsidRDefault="009D1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66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11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C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E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15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5E7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5DBBD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DA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932F7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3E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2D2F6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89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A1C9F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2D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29EF8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EB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DAD32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A6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42536" w:rsidR="00113533" w:rsidRPr="0030502F" w:rsidRDefault="009D1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EA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2BD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B20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0B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B0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1B6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