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D37AF" w:rsidR="00257CB9" w:rsidRPr="005677BF" w:rsidRDefault="001F21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68C965" w:rsidR="004A7F4E" w:rsidRPr="005677BF" w:rsidRDefault="001F21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427F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EC63C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02238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7AF18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6D6961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CF225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07B8C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719E8" w:rsidR="000D4B2E" w:rsidRPr="000D4B2E" w:rsidRDefault="001F21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6C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57F8F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4EC20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591FF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CD4C4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AD176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55EF9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EA4B0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FDFFF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4023B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3A13A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EBA54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83D37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D48AC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8B1BB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F8C3A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0AE45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44C9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7AB28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6032F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74FB4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2FFF9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8F2AD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FF745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15B6F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158A0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94AC7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1FC59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5F5DB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F45F8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D660A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3FF29" w:rsidR="009A6C64" w:rsidRPr="00BF7816" w:rsidRDefault="001F21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0B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07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C6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1E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BD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D5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0A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4B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17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E2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6BD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23DBB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79841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630CE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0EE38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5A09F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12731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FBBF5" w:rsidR="002D5CA1" w:rsidRPr="000D4B2E" w:rsidRDefault="001F21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59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DC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F4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6D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66F97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143E7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D8E632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EE24A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99781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43438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2F142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764F4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88AB3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60306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1302B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AF31B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4CD04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79A2E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D7924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9F37B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1FFA1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1BCF1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C802A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8E1F9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6CD67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3DDB0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50EB4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9396A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00233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C05A7" w:rsidR="002D5CA1" w:rsidRPr="001F21A7" w:rsidRDefault="001F21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1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77471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EE403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A1A01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E5149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92A29" w:rsidR="002D5CA1" w:rsidRPr="00BF7816" w:rsidRDefault="001F21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31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38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5A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5E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84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20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0B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865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1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EEA16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762AC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02146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A7073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C69F1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7F499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DF6D5" w:rsidR="007D7AC7" w:rsidRPr="000D4B2E" w:rsidRDefault="001F21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F5594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7E836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66114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2E8FC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A6F11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359B7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2E4C5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ADCDD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51835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27791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05A7C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CCF1D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CAC88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34B86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9F1C0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BAEBC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B100F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B0D18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33CF0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CE008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EB22C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AA924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8E3AF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C2D25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E997F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FDDE6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B29C8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F6463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AD2D5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A4AB3" w:rsidR="007D7AC7" w:rsidRPr="00BF7816" w:rsidRDefault="001F21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07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C3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C5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0C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B4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B0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56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F5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02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83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00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53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D9805" w:rsidR="004A7F4E" w:rsidRDefault="001F21A7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C77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B75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772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C9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C63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F8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626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01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153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31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024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51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A56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57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ADF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33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71C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21A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