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8E4AC4" w:rsidR="00E4321B" w:rsidRPr="00E4321B" w:rsidRDefault="00EF54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A5E428" w:rsidR="00DF4FD8" w:rsidRPr="00DF4FD8" w:rsidRDefault="00EF54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9AEC95" w:rsidR="00DF4FD8" w:rsidRPr="0075070E" w:rsidRDefault="00EF54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BB2A4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B6549C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48B09F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7CC59B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53B5F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098C71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301EDA" w:rsidR="00DF4FD8" w:rsidRPr="00DF4FD8" w:rsidRDefault="00EF54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C73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49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FFF66A" w:rsidR="00DF4FD8" w:rsidRPr="00EF54BD" w:rsidRDefault="00EF54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4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860A69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EB4062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CE0A2C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882E26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2ED7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5C220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0E6A6D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0EF7D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322F0C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97A60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2539B6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4517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982083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EEFD9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84F0E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A624A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30346E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B9931F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BEA777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F85217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37DFF1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3E9DEF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EF42CC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5F6215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926275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408E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8A6C75" w:rsidR="00DF4FD8" w:rsidRPr="00EF54BD" w:rsidRDefault="00EF54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4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FFD817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197363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3DB82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CE9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E19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8EC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8E2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C3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06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EC5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E7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29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C27B86" w:rsidR="00B87141" w:rsidRPr="0075070E" w:rsidRDefault="00EF54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20F21F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52662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2D9EC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7B4BD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AE2523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4B22C7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4E070C" w:rsidR="00B87141" w:rsidRPr="00DF4FD8" w:rsidRDefault="00EF54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5F5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A30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428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ABD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A55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81DF31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656B65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3AD46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642189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94C728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C68B3E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F68AE8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178AF6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57B925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671E5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722ACF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DE1D74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36B471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F79100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3383FE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E2C4D3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78AABC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22CF27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161857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D59247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0B08B4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B105D5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ACB1E4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F76BBB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1317A9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4601AC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901920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6DDDA1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E9DE57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07BFBF" w:rsidR="00DF0BAE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3C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465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48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563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BFF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55F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B5F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D8794" w:rsidR="00857029" w:rsidRPr="0075070E" w:rsidRDefault="00EF54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FE0BE1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BE09C3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CC00D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7884F0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E38B4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7DDEA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B1582" w:rsidR="00857029" w:rsidRPr="00DF4FD8" w:rsidRDefault="00EF54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C107A9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4FFC7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755603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31CB99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894456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59818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33F6D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6A20E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00BD5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AACFE5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C6A4F1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CA7CC2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2CF03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FBECB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98541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D8D8C4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FCEE0D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2E07EF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AA4E22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88F0EA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8CB6E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57E56A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19F370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75EBB6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094A7B" w:rsidR="00DF4FD8" w:rsidRPr="00EF54BD" w:rsidRDefault="00EF54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4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1138EF" w:rsidR="00DF4FD8" w:rsidRPr="00EF54BD" w:rsidRDefault="00EF54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4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18604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154374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3AA048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75B91B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B24D5D" w:rsidR="00DF4FD8" w:rsidRPr="004020EB" w:rsidRDefault="00EF54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4E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E42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10A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75E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1D5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C02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E62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7F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F3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E87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752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33359D" w:rsidR="00C54E9D" w:rsidRDefault="00EF54BD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3E09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EFF79F" w:rsidR="00C54E9D" w:rsidRDefault="00EF54BD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F074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6C2CA" w:rsidR="00C54E9D" w:rsidRDefault="00EF54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473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0D7E8" w:rsidR="00C54E9D" w:rsidRDefault="00EF54B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96EA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D2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B889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C3B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9278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BE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1C9B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AE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94AB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52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AFA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