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F0B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30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30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7ADF58" w:rsidR="004A7F4E" w:rsidRPr="006C2771" w:rsidRDefault="002D30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1E317" w:rsidR="00266CB6" w:rsidRPr="009C572F" w:rsidRDefault="002D3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8506D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43DC3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2F046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443E3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4584F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4CFF9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25B3D" w:rsidR="000D4B2E" w:rsidRPr="006C2771" w:rsidRDefault="002D3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A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0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A4AF7E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9BB1F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35933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5F16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FA48F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E1911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B48BD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B5BC4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D3F4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92C6C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F840E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95602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EF1FE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340F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98DDB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626C4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F304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41186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BFCF4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3F3A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85D3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15A51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D457C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F538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DEA32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988E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A775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0AE5D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D9F9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693BC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880FB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8F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21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B2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D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BE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7D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4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65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7E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5D6C62" w:rsidR="00266CB6" w:rsidRPr="009C572F" w:rsidRDefault="002D3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0C5F4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B148C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88CF1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6B6F7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A4156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D4B41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24012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2C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B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25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DE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E8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7891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F7D1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729E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9CFDC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E648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28FCB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0BB0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02715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9E5E3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010D6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18074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306E5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C25AE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A639C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5225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B9C4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32F7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F183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9400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7831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6AAE2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E40D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0BF0F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62B73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A052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31B13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4A617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294A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A2EE3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AB736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3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29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7C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6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CE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D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60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8B73A" w:rsidR="00266CB6" w:rsidRPr="009C572F" w:rsidRDefault="002D3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CAD7C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B705B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2C4C6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C35B0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E0082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03C6C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62D39" w:rsidR="001458D3" w:rsidRPr="006C2771" w:rsidRDefault="002D3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C9F702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A75F3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DE9D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D7836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6BFC5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805FC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E45E6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B1620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6436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38A1F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4E34E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96B78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82BEA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83A8C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E442D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B355B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055A9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2C98A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30E92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4A657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EC3CB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ED88D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20A11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49F15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64B9B" w:rsidR="009A6C64" w:rsidRPr="002D3057" w:rsidRDefault="002D3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0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BD1A8" w:rsidR="009A6C64" w:rsidRPr="002D3057" w:rsidRDefault="002D3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0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53E1F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33FC5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1606B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A08FE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28705" w:rsidR="009A6C64" w:rsidRPr="006C2771" w:rsidRDefault="002D3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29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E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34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FF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A8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0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2E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D7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7E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8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D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DF778" w:rsidR="004A7F4E" w:rsidRPr="006C2771" w:rsidRDefault="002D3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23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8668B" w:rsidR="004A7F4E" w:rsidRPr="006C2771" w:rsidRDefault="002D3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0B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A6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B2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68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7D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9B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E2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560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40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D2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38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04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BC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B34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BB5E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305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