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445A06" w:rsidR="00257CB9" w:rsidRPr="005677BF" w:rsidRDefault="002266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2168F5" w:rsidR="004A7F4E" w:rsidRPr="005677BF" w:rsidRDefault="002266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0FCD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61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6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16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B4B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6304C1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3A74A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DA216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A8FB3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68BA39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C9984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A292E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AF21A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036B5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4F9C6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D56B5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15FFE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51C4C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C3DD4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59100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1008C7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0295F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CF790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4791E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8236E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29A64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A11B0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C6C496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15808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B3D1D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B4459E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1013A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ADE73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9E767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40250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59D34D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C2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B2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6E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1E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50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7C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ED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0C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DE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099E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61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6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87F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5C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FA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7A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CB8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2996D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2BA5F4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CEEF8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F0D9D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DC298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3AA45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A6D29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B3114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02EA5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E6F57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DE3AD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177A3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F24B3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653CA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DF5F2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CA2C0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F1EFD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B4103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591383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72C16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3D2F0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F87EA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9130D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0D5A6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C3FD4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86E96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A165E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8FE24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E6EE7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81BD7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0D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042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0D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1E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3D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57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0A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3712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61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6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49D73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E69ACF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CC8E67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2E217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BB4917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65174D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1914F0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29E41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DEC13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4D6F1" w:rsidR="009A6C64" w:rsidRPr="00226618" w:rsidRDefault="002266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6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30EFF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BB639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FD5AE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36C3E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5ADE0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CB1F3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26015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8FEF6B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2EC73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95956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21CB8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3AA08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CB2B6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F636B6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8BB90" w:rsidR="009A6C64" w:rsidRPr="00226618" w:rsidRDefault="002266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6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96DD2" w:rsidR="009A6C64" w:rsidRPr="00226618" w:rsidRDefault="002266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6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62299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B3804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80E1E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DA986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8E3D4" w:rsidR="009A6C64" w:rsidRPr="00BF7816" w:rsidRDefault="00226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91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4E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46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9A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1D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67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55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6F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F4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AD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30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E5F270" w:rsidR="004A7F4E" w:rsidRDefault="00226618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043A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91EC0F" w:rsidR="004A7F4E" w:rsidRDefault="0022661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3F3D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77DF5B" w:rsidR="004A7F4E" w:rsidRDefault="00226618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1F8C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916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4D1A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EC9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FF89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8E2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4259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5E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758A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A6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6134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6F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1E1A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6618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