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08664" w:rsidR="00257CB9" w:rsidRPr="005677BF" w:rsidRDefault="00087E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4F3386" w:rsidR="004A7F4E" w:rsidRPr="005677BF" w:rsidRDefault="00087E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4F7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C1DEC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213ED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53261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A6887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81FCF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78F3F9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C4B5B" w:rsidR="000D4B2E" w:rsidRPr="000D4B2E" w:rsidRDefault="00087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6F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FF4CD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4EC46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A6E10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179696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355F7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10351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053D4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B2BD7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279B0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192FB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8871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243ED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986FC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8FB54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6EC2B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10C84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AAD33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ABFFA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844E6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A9EF8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5366D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D6008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30AEA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3C8EF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5CF05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D9502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943E2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5B650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A5F2C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0E7C7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F3F8A" w:rsidR="009A6C64" w:rsidRPr="00BF7816" w:rsidRDefault="00087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56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CB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3D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89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25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32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11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58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45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4F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FBE2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8C073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E4702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40D1A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ADE19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8AB8B3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F466B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E4F19" w:rsidR="002D5CA1" w:rsidRPr="000D4B2E" w:rsidRDefault="00087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BD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3E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B9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B5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716A42" w:rsidR="002D5CA1" w:rsidRPr="00087E90" w:rsidRDefault="00087E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E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86877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7B1F3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1621A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48A17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7300D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9B28F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60BAF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E4894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DB989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65E63" w:rsidR="002D5CA1" w:rsidRPr="00087E90" w:rsidRDefault="00087E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E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48923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5B964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67F73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4EFE6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B9FC2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A393D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FE334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5B84E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D06EA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0EFAC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6A65D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E4814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3A412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F8E0E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0477D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27CA8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2CBBF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285AE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CA16A" w:rsidR="002D5CA1" w:rsidRPr="00BF7816" w:rsidRDefault="00087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93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AD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77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B2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AD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8A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A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EB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26BE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E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55DAC9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0A068D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F7A36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27870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EBEA0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0CB99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937A5" w:rsidR="007D7AC7" w:rsidRPr="000D4B2E" w:rsidRDefault="00087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7B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90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56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62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96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F4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AD50F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A1760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A633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A9A11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0864E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1DC87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24A28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1E6A6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F6D52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631A2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2020C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FCD4B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B7E37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FE1E4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A17A4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B902E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B56A8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DD918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9A722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5CEDE" w:rsidR="007D7AC7" w:rsidRPr="00087E90" w:rsidRDefault="00087E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E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86A10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7BE56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10B75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85778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CBB63" w:rsidR="007D7AC7" w:rsidRPr="00087E90" w:rsidRDefault="00087E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E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AE9A9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678D2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BC7F0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0C8DF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BFFAF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456CE" w:rsidR="007D7AC7" w:rsidRPr="00BF7816" w:rsidRDefault="00087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30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5F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03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4D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8D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5B1727" w:rsidR="004A7F4E" w:rsidRDefault="00087E9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774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34434" w:rsidR="004A7F4E" w:rsidRDefault="00087E9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C2C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C46DD" w:rsidR="004A7F4E" w:rsidRDefault="00087E90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B10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D90E7" w:rsidR="004A7F4E" w:rsidRDefault="00087E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4645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BD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0DD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12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2DF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D9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4E0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43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924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F4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485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E9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