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20BB7" w:rsidR="00380DB3" w:rsidRPr="0068293E" w:rsidRDefault="00234F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4CAA0" w:rsidR="00380DB3" w:rsidRPr="0068293E" w:rsidRDefault="00234F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5CD39" w:rsidR="00240DC4" w:rsidRPr="00B03D55" w:rsidRDefault="0023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9D95A" w:rsidR="00240DC4" w:rsidRPr="00B03D55" w:rsidRDefault="0023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E272A" w:rsidR="00240DC4" w:rsidRPr="00B03D55" w:rsidRDefault="0023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37AAF" w:rsidR="00240DC4" w:rsidRPr="00B03D55" w:rsidRDefault="0023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D45F9" w:rsidR="00240DC4" w:rsidRPr="00B03D55" w:rsidRDefault="0023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D1116" w:rsidR="00240DC4" w:rsidRPr="00B03D55" w:rsidRDefault="0023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CC003" w:rsidR="00240DC4" w:rsidRPr="00B03D55" w:rsidRDefault="0023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E4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95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B5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7BCE8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1711E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524AE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BA680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B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E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8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92F3F" w:rsidR="001835FB" w:rsidRPr="00DA1511" w:rsidRDefault="00234F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D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C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F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EA03C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C3DFE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C1A25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05D0D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1B775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5D606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E461E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5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3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3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E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7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0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4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49A76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9B353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DDFE3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9500C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8F77A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A17B5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3A050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6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1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2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0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A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C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9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BAEBB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12F3C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83C3D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19BA1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C72F3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F9F06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EF0A2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B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D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B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C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2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4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2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85D12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D9607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9C937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D898E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66615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DCAFE" w:rsidR="009A6C64" w:rsidRPr="00730585" w:rsidRDefault="0023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3E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7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1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9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2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7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1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D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F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FC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