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2AFB" w:rsidR="0061148E" w:rsidRPr="008F69F5" w:rsidRDefault="006E2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3BAEC" w:rsidR="0061148E" w:rsidRPr="008F69F5" w:rsidRDefault="006E2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54708" w:rsidR="00B87ED3" w:rsidRPr="008F69F5" w:rsidRDefault="006E2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EA1D7" w:rsidR="00B87ED3" w:rsidRPr="008F69F5" w:rsidRDefault="006E2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26A59" w:rsidR="00B87ED3" w:rsidRPr="008F69F5" w:rsidRDefault="006E2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17A62" w:rsidR="00B87ED3" w:rsidRPr="008F69F5" w:rsidRDefault="006E2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8E817" w:rsidR="00B87ED3" w:rsidRPr="008F69F5" w:rsidRDefault="006E2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B48C4" w:rsidR="00B87ED3" w:rsidRPr="008F69F5" w:rsidRDefault="006E2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D8440" w:rsidR="00B87ED3" w:rsidRPr="008F69F5" w:rsidRDefault="006E2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6B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CD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D6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6EDAE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92581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28613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DE777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9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B011" w:rsidR="00B87ED3" w:rsidRPr="00944D28" w:rsidRDefault="006E21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B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18048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4A477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719BC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B4612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A2D7E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4036F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3654A" w:rsidR="00B87ED3" w:rsidRPr="008F69F5" w:rsidRDefault="006E2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8BD0D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572B0C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08C90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9C954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6A8D6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95BF1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C2ECC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9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A8DB9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FCB95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990D9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D1B05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D2E74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6D9D7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C4D49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2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40287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74162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98CBF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BB133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BB136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5E1C4" w:rsidR="00B87ED3" w:rsidRPr="008F69F5" w:rsidRDefault="006E2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48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1E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