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CE06A" w:rsidR="0061148E" w:rsidRPr="008F69F5" w:rsidRDefault="00100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A19D7" w:rsidR="0061148E" w:rsidRPr="008F69F5" w:rsidRDefault="00100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DC2D3" w:rsidR="00B87ED3" w:rsidRPr="008F69F5" w:rsidRDefault="0010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EB427" w:rsidR="00B87ED3" w:rsidRPr="008F69F5" w:rsidRDefault="0010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8E24B" w:rsidR="00B87ED3" w:rsidRPr="008F69F5" w:rsidRDefault="0010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76E3A" w:rsidR="00B87ED3" w:rsidRPr="008F69F5" w:rsidRDefault="0010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81923" w:rsidR="00B87ED3" w:rsidRPr="008F69F5" w:rsidRDefault="0010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1FF61" w:rsidR="00B87ED3" w:rsidRPr="008F69F5" w:rsidRDefault="0010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5E927" w:rsidR="00B87ED3" w:rsidRPr="008F69F5" w:rsidRDefault="0010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E4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86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C4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CE4A8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596BF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7FB62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02D7C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7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ADCC" w:rsidR="00B87ED3" w:rsidRPr="00944D28" w:rsidRDefault="0010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3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DB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43DDE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56DCA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AD38E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1786D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41F97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A2D8F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C9D17" w:rsidR="00B87ED3" w:rsidRPr="008F69F5" w:rsidRDefault="0010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2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96C9B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BAA73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24189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23E71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DBFE37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6E982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A4F74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8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9106F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01633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60FCE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FFA99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8B313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B1A05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8BBAC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0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D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53B6D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769A1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E8F25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50EC6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3ED5F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CC89D" w:rsidR="00B87ED3" w:rsidRPr="008F69F5" w:rsidRDefault="0010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12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6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2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