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95F14" w:rsidR="0061148E" w:rsidRPr="00944D28" w:rsidRDefault="000C7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38D0" w:rsidR="0061148E" w:rsidRPr="004A7085" w:rsidRDefault="000C7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F6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B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7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969E6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15868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A8956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7D595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5D70" w:rsidR="00B87ED3" w:rsidRPr="00944D28" w:rsidRDefault="000C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04FF" w:rsidR="00B87ED3" w:rsidRPr="00944D28" w:rsidRDefault="000C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9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D02A5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DF33F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EB176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3AC86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9217C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C6DEE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4DA5F" w:rsidR="00B87ED3" w:rsidRPr="00944D28" w:rsidRDefault="000C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B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7C052" w:rsidR="00B87ED3" w:rsidRPr="00944D28" w:rsidRDefault="000C7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75079" w:rsidR="00B87ED3" w:rsidRPr="00944D28" w:rsidRDefault="000C7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6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B3F93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FBCA3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33D42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96570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50F2C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163F9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7AA96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5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8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FC3FD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1BD58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155F0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5920D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A2450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17C19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94986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0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488A8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27CE3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7CC0E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E7A82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8B002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45D7B" w:rsidR="00B87ED3" w:rsidRPr="00944D28" w:rsidRDefault="000C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3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3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9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F4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