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F677" w:rsidR="0061148E" w:rsidRPr="00944D28" w:rsidRDefault="00543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F23E" w:rsidR="0061148E" w:rsidRPr="004A7085" w:rsidRDefault="0054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A7437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9DD3A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72002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3EEA7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F6CF3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78D44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1B38B" w:rsidR="00A67F55" w:rsidRPr="00944D28" w:rsidRDefault="005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9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6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1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5D756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883D0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B73F6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5BC81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6909" w:rsidR="00B87ED3" w:rsidRPr="00944D28" w:rsidRDefault="00543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6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A76CA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24FA0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C8632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79F3C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B0A46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36E1D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439D8" w:rsidR="00B87ED3" w:rsidRPr="00944D28" w:rsidRDefault="005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595D2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7C838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8D13B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48B98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79987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C91B5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4A611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67644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F251B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AFAB0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A2F14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01F53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FD468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E915E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43335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28202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8E83C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7D465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43245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E6D04" w:rsidR="00B87ED3" w:rsidRPr="00944D28" w:rsidRDefault="005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C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2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