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3131" w:rsidR="0061148E" w:rsidRPr="000C582F" w:rsidRDefault="009D7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03DA" w:rsidR="0061148E" w:rsidRPr="000C582F" w:rsidRDefault="009D7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8DCE9" w:rsidR="00B87ED3" w:rsidRPr="000C582F" w:rsidRDefault="009D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106F1" w:rsidR="00B87ED3" w:rsidRPr="000C582F" w:rsidRDefault="009D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EC6C2" w:rsidR="00B87ED3" w:rsidRPr="000C582F" w:rsidRDefault="009D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14A63" w:rsidR="00B87ED3" w:rsidRPr="000C582F" w:rsidRDefault="009D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85433" w:rsidR="00B87ED3" w:rsidRPr="000C582F" w:rsidRDefault="009D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4933A" w:rsidR="00B87ED3" w:rsidRPr="000C582F" w:rsidRDefault="009D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009FB" w:rsidR="00B87ED3" w:rsidRPr="000C582F" w:rsidRDefault="009D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59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F3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233B7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A6F66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833BD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5E511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1B969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9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16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BDE7" w:rsidR="00B87ED3" w:rsidRPr="000C582F" w:rsidRDefault="009D7E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8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B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19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2A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2539F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3AD31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2F270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E62E0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A83F7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E2CA1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22F6C" w:rsidR="00B87ED3" w:rsidRPr="000C582F" w:rsidRDefault="009D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1732" w:rsidR="00B87ED3" w:rsidRPr="000C582F" w:rsidRDefault="009D7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7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7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4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A4668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F72CF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7900B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07EA4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8E508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F0880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58B67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B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4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7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7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1C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74A1F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32FA3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044A5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C9369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3A268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67690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4997B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CF9F" w:rsidR="00B87ED3" w:rsidRPr="000C582F" w:rsidRDefault="009D7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6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7E48" w:rsidR="00B87ED3" w:rsidRPr="000C582F" w:rsidRDefault="009D7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49607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ABF2B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4FDDB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E1375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D6C7D" w:rsidR="00B87ED3" w:rsidRPr="000C582F" w:rsidRDefault="009D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C7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C08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B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0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E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