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D6D2" w:rsidR="0061148E" w:rsidRPr="000C582F" w:rsidRDefault="007D0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D0DE" w:rsidR="0061148E" w:rsidRPr="000C582F" w:rsidRDefault="007D0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2DB1B" w:rsidR="00B87ED3" w:rsidRPr="000C582F" w:rsidRDefault="007D0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6D40B" w:rsidR="00B87ED3" w:rsidRPr="000C582F" w:rsidRDefault="007D0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59111" w:rsidR="00B87ED3" w:rsidRPr="000C582F" w:rsidRDefault="007D0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C16EC" w:rsidR="00B87ED3" w:rsidRPr="000C582F" w:rsidRDefault="007D0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50EE2" w:rsidR="00B87ED3" w:rsidRPr="000C582F" w:rsidRDefault="007D0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EDF60" w:rsidR="00B87ED3" w:rsidRPr="000C582F" w:rsidRDefault="007D0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47503" w:rsidR="00B87ED3" w:rsidRPr="000C582F" w:rsidRDefault="007D0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59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BF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2AE44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42A3E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AE405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6863E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10E33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8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0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DDC8" w:rsidR="00B87ED3" w:rsidRPr="000C582F" w:rsidRDefault="007D0C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6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A6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8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A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C05FF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BC5D5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AB895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E1833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03FC2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014D2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1AA72" w:rsidR="00B87ED3" w:rsidRPr="000C582F" w:rsidRDefault="007D0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4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35436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07945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BCB7B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9F821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BA69B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38EC5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722E3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3EEFD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11F5F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83489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0514D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AFFE8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68CA4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85504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3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20A6D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1AF0A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305FC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F7834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9108B" w:rsidR="00B87ED3" w:rsidRPr="000C582F" w:rsidRDefault="007D0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F4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96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6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4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0C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2022-10-20T15:42:00.0000000Z</dcterms:modified>
</coreProperties>
</file>