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2728" w:rsidR="0061148E" w:rsidRPr="000C582F" w:rsidRDefault="00754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1B4B" w:rsidR="0061148E" w:rsidRPr="000C582F" w:rsidRDefault="00754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A010C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9A71F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BDD21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3A7D2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3CCEC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F7104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58AC7" w:rsidR="00B87ED3" w:rsidRPr="000C582F" w:rsidRDefault="0075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1F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10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AF02B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173CC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F3BC3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F7617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29ADB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8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9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1BE1" w:rsidR="00B87ED3" w:rsidRPr="000C582F" w:rsidRDefault="00754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0CEB" w:rsidR="00B87ED3" w:rsidRPr="000C582F" w:rsidRDefault="00754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4A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3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A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BFA6A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79CFB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1BC28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847FB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D6311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E0B88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BB9D5" w:rsidR="00B87ED3" w:rsidRPr="000C582F" w:rsidRDefault="0075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2C77" w:rsidR="00B87ED3" w:rsidRPr="000C582F" w:rsidRDefault="00754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4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55636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D8C94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606AB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E9C72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909DC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4DC09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D7621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8949A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FD90B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E2BA3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1D68F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312F1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0DDAE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D8383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B5160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7E3D8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3FB9E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4A84F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994CA" w:rsidR="00B87ED3" w:rsidRPr="000C582F" w:rsidRDefault="0075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B6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79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B3A8B" w:rsidR="00B87ED3" w:rsidRPr="000C582F" w:rsidRDefault="00754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4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2022-10-20T17:15:00.0000000Z</dcterms:modified>
</coreProperties>
</file>