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42A3" w:rsidR="0061148E" w:rsidRPr="00C61931" w:rsidRDefault="00954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46B4" w:rsidR="0061148E" w:rsidRPr="00C61931" w:rsidRDefault="00954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D31D9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1D3C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69C4D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ABAD6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95A1C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75422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11D25" w:rsidR="00B87ED3" w:rsidRPr="00944D28" w:rsidRDefault="009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9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8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3E012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6D2D8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0FDFD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38923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74BB6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DEDF" w:rsidR="00B87ED3" w:rsidRPr="00944D28" w:rsidRDefault="0095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64A9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6F51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9901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E88BB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CBA33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B3118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268F2" w:rsidR="00B87ED3" w:rsidRPr="00944D28" w:rsidRDefault="009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84133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D025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B9785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C453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0B395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B3A07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8B3D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D79F3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FEB0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522D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2ACF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19FE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E24F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14C1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C6A4B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9335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12E2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A30FD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8603" w:rsidR="00B87ED3" w:rsidRPr="00944D28" w:rsidRDefault="009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B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3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