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C5ED" w:rsidR="0061148E" w:rsidRPr="00C834E2" w:rsidRDefault="00261E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CD317" w:rsidR="00B87ED3" w:rsidRPr="00944D28" w:rsidRDefault="0026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9E8BC" w:rsidR="00B87ED3" w:rsidRPr="00944D28" w:rsidRDefault="0026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731D3" w:rsidR="00B87ED3" w:rsidRPr="00944D28" w:rsidRDefault="0026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B22E0" w:rsidR="00B87ED3" w:rsidRPr="00944D28" w:rsidRDefault="0026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0DDDD" w:rsidR="00B87ED3" w:rsidRPr="00944D28" w:rsidRDefault="0026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25438" w:rsidR="00B87ED3" w:rsidRPr="00944D28" w:rsidRDefault="0026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E3AC1" w:rsidR="00B87ED3" w:rsidRPr="00944D28" w:rsidRDefault="0026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0E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EA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FABA6" w:rsidR="00B87ED3" w:rsidRPr="00944D28" w:rsidRDefault="0026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2C5EC" w:rsidR="00B87ED3" w:rsidRPr="00944D28" w:rsidRDefault="0026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D6C55" w:rsidR="00B87ED3" w:rsidRPr="00944D28" w:rsidRDefault="0026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17B73" w:rsidR="00B87ED3" w:rsidRPr="00944D28" w:rsidRDefault="0026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3896C" w:rsidR="00B87ED3" w:rsidRPr="00944D28" w:rsidRDefault="0026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B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8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F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1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9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BC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7ECA0" w:rsidR="00B87ED3" w:rsidRPr="00944D28" w:rsidRDefault="0026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B45D8" w:rsidR="00B87ED3" w:rsidRPr="00944D28" w:rsidRDefault="0026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A5313" w:rsidR="00B87ED3" w:rsidRPr="00944D28" w:rsidRDefault="0026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D40F1" w:rsidR="00B87ED3" w:rsidRPr="00944D28" w:rsidRDefault="0026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FB491" w:rsidR="00B87ED3" w:rsidRPr="00944D28" w:rsidRDefault="0026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18A68" w:rsidR="00B87ED3" w:rsidRPr="00944D28" w:rsidRDefault="0026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40DE6" w:rsidR="00B87ED3" w:rsidRPr="00944D28" w:rsidRDefault="0026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D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3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1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1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E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7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5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844F1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3EA3F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D7F0B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862FF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4A2DB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C24F2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89C26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9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E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A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8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1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B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BD3BB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8D9D7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E259E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44646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432D0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76BFC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D6AB7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6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9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6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8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E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6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3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8D3BD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72DD4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4110A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344FD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F0BA4" w:rsidR="00B87ED3" w:rsidRPr="00944D28" w:rsidRDefault="0026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5E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F7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5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A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E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6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D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ED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2022-10-11T17:26:00.0000000Z</dcterms:modified>
</coreProperties>
</file>