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1332" w:rsidR="0061148E" w:rsidRPr="00944D28" w:rsidRDefault="00ED1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1DEB" w:rsidR="0061148E" w:rsidRPr="004A7085" w:rsidRDefault="00ED1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A221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317EA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96DA7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7B52C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0B547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249A2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0791" w:rsidR="00B87ED3" w:rsidRPr="00944D28" w:rsidRDefault="00ED1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9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36523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9EC5F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38BB0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CF3D5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67D4" w:rsidR="00B87ED3" w:rsidRPr="00944D28" w:rsidRDefault="00ED1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0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21676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06515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6422F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C3B02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6BB3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A631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EC98" w:rsidR="00B87ED3" w:rsidRPr="00944D28" w:rsidRDefault="00ED1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04C5" w:rsidR="00B87ED3" w:rsidRPr="00944D28" w:rsidRDefault="00ED1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1378A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C64B8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76D7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84CB3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881F9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1432F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6E1B7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975C2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4CCF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39FD6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EEE0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B2981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43F68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27D32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7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530D5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82BE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CACB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BBA0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BAAE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94C66" w:rsidR="00B87ED3" w:rsidRPr="00944D28" w:rsidRDefault="00ED1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D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B5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2022-10-16T11:09:00.0000000Z</dcterms:modified>
</coreProperties>
</file>