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C85B" w:rsidR="0061148E" w:rsidRPr="00944D28" w:rsidRDefault="00912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7A0D" w:rsidR="0061148E" w:rsidRPr="004A7085" w:rsidRDefault="00912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785C0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80B15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B24CC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CF648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90EF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95FB4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EB31" w:rsidR="00B87ED3" w:rsidRPr="00944D28" w:rsidRDefault="0091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1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C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5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0A0F1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7C6D3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899A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05231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B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2F35" w:rsidR="00B87ED3" w:rsidRPr="00944D28" w:rsidRDefault="00912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3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C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DB849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DE06D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BC8EB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E1F98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7123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824E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2DED2" w:rsidR="00B87ED3" w:rsidRPr="00944D28" w:rsidRDefault="0091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25D8" w:rsidR="00B87ED3" w:rsidRPr="00944D28" w:rsidRDefault="0091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38A32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846CE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248A1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8D1AA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A2D2E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FE63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25AB4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0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8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C0D6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1996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0B63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DCD98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BF48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099DD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508F2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2706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091A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5C608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5756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C433D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6D2A" w:rsidR="00B87ED3" w:rsidRPr="00944D28" w:rsidRDefault="0091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C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ED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2022-10-20T07:18:00.0000000Z</dcterms:modified>
</coreProperties>
</file>