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C85B" w:rsidR="0061148E" w:rsidRPr="00944D28" w:rsidRDefault="00912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7A0D" w:rsidR="0061148E" w:rsidRPr="004A7085" w:rsidRDefault="00912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785C0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80B15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24CC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CF648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290EF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95FB4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BEB31" w:rsidR="00B87ED3" w:rsidRPr="00944D28" w:rsidRDefault="0091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C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0A0F1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7C6D3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899A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05231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B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2F35" w:rsidR="00B87ED3" w:rsidRPr="00944D28" w:rsidRDefault="00912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C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DB849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E06D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BC8EB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E1F98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7123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2824E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2DED2" w:rsidR="00B87ED3" w:rsidRPr="00944D28" w:rsidRDefault="0091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25D8" w:rsidR="00B87ED3" w:rsidRPr="00944D28" w:rsidRDefault="00912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7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B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38A32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846CE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248A1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8D1AA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A2D2E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1FE63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25AB4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0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C0D6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1996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0B63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DCD98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4BF48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099DD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508F2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7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2706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E091A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5C608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75756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C433D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E6D2A" w:rsidR="00B87ED3" w:rsidRPr="00944D28" w:rsidRDefault="0091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B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2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ED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2022-10-20T07:18:00.0000000Z</dcterms:modified>
</coreProperties>
</file>