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29D51" w:rsidR="00380DB3" w:rsidRPr="0068293E" w:rsidRDefault="00EC53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3D86E" w:rsidR="00380DB3" w:rsidRPr="0068293E" w:rsidRDefault="00EC53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C484C" w:rsidR="00240DC4" w:rsidRPr="00B03D55" w:rsidRDefault="00EC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C31B9" w:rsidR="00240DC4" w:rsidRPr="00B03D55" w:rsidRDefault="00EC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D98FD" w:rsidR="00240DC4" w:rsidRPr="00B03D55" w:rsidRDefault="00EC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8B3BD" w:rsidR="00240DC4" w:rsidRPr="00B03D55" w:rsidRDefault="00EC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5E19E" w:rsidR="00240DC4" w:rsidRPr="00B03D55" w:rsidRDefault="00EC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7EE2C" w:rsidR="00240DC4" w:rsidRPr="00B03D55" w:rsidRDefault="00EC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50FAF" w:rsidR="00240DC4" w:rsidRPr="00B03D55" w:rsidRDefault="00EC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2F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95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8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7D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1A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DE1E7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6C181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C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5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C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5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E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1A7F6" w:rsidR="001835FB" w:rsidRPr="00DA1511" w:rsidRDefault="00EC53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A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EDCD9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4FB6B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49548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44AE4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03E57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B9D51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BE2EA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B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D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F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9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4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F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C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AF467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C784A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97FC3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E928C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A33C0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8CA29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1DB9F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E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F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7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8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0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0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3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14A73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40A2A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5549D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A0E34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75F03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8072A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9D4A5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1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6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B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F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4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7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F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40F8C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86BA7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8AFEC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517FB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D95F9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CF873" w:rsidR="009A6C64" w:rsidRPr="00730585" w:rsidRDefault="00EC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91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5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CE8CE" w:rsidR="001835FB" w:rsidRPr="00DA1511" w:rsidRDefault="00EC53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1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5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F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4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5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3B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