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0238E" w:rsidR="00380DB3" w:rsidRPr="0068293E" w:rsidRDefault="008C0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DFECE" w:rsidR="00380DB3" w:rsidRPr="0068293E" w:rsidRDefault="008C0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61081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FA426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C8D52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DE3D9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009D2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0722C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9D400" w:rsidR="00240DC4" w:rsidRPr="00B03D55" w:rsidRDefault="008C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4F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2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69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9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E7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EC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6EB24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B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C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3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6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4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3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7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3CF9C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0056E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1B316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17560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06CDA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B0DB8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99C33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8ABD1" w:rsidR="001835FB" w:rsidRPr="00DA1511" w:rsidRDefault="008C0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C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0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0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C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A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A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9974F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61C66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82594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CD7A7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0F3FE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A5E1C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FED98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E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C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6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A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D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9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A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A1AFD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69DBA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49AB5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B10AF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39F66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94D47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CE6DC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A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D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F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B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7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6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1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90CCC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1E155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E2191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7CEC2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0AA26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29109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060EF" w:rsidR="009A6C64" w:rsidRPr="00730585" w:rsidRDefault="008C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C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E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43509" w:rsidR="001835FB" w:rsidRPr="00DA1511" w:rsidRDefault="008C0D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3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C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2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3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9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