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D5394" w:rsidR="00380DB3" w:rsidRPr="0068293E" w:rsidRDefault="005C55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EE44E" w:rsidR="00380DB3" w:rsidRPr="0068293E" w:rsidRDefault="005C55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DFF15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1BF02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6208E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AD96C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76765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5883C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95F3B" w:rsidR="00240DC4" w:rsidRPr="00B03D55" w:rsidRDefault="005C55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94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4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7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51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5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0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976B6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7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A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A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C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D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D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B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C88CC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39480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634C7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CC394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ED082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9FFEE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CB350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8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4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3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7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1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C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7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11705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B17BC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981FD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836CA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E066D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C6A51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08A23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D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A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C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A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9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7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0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33866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A6ADC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F7ED8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EF94D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DEE44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C79C6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FC0D8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7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2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1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E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A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8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5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F5879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7340A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7E952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E2632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461CA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C79A3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BEA6B" w:rsidR="009A6C64" w:rsidRPr="00730585" w:rsidRDefault="005C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24446" w:rsidR="001835FB" w:rsidRPr="00DA1511" w:rsidRDefault="005C55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4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E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C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8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3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C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5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55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