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2D1D13" w:rsidR="00A37DAC" w:rsidRPr="00A37DAC" w:rsidRDefault="00D4661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36F8E0" w:rsidR="00A37DAC" w:rsidRPr="00A37DAC" w:rsidRDefault="00D466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9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4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3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9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8C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6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0AF7B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7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F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5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3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C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B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8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3D2B7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40B5C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D11FC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4452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74305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9467B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2298B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7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4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7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E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2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1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0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9173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2654B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ED75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8055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4390E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4C681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E2E5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7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4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4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7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D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0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2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5B86F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25FF9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72253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F62E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6A0D7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69224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74432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1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8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C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1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5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1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F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A1893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D212D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59B8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97C4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19028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A63C3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25575" w:rsidR="009A6C64" w:rsidRPr="00C2583D" w:rsidRDefault="00D4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D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0E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67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3E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4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2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5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61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6613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