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B77F0" w:rsidR="00061896" w:rsidRPr="005F4693" w:rsidRDefault="00D90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AF817" w:rsidR="00061896" w:rsidRPr="00E407AC" w:rsidRDefault="00D90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93E4D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5872A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F3076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72DA3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0C65C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DF2C5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F0C86" w:rsidR="00FC15B4" w:rsidRPr="00D11D17" w:rsidRDefault="00D9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C4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3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29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9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F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D7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BD75C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7B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D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C3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D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B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F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1E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6EF7C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A87C8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09EEB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7C6C3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BB308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D9351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199B7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4E5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7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D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10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F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49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52C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59277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DCA22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29B5B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2C881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33D60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54E2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846AE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D0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0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EE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2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86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0C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C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88D01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54F3C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27A3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843A6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B59DB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6B07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5C2A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C60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D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F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18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2E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3C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48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F3A2B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6D9CB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91010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9DF97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3311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56BBB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6CF9" w:rsidR="009A6C64" w:rsidRPr="00C2583D" w:rsidRDefault="00D9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7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BDF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3A2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F6CE9" w:rsidR="00DE76F3" w:rsidRPr="0026478E" w:rsidRDefault="00D90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A6EC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2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28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2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2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