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4F14" w:rsidR="0061148E" w:rsidRPr="008F69F5" w:rsidRDefault="008A1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C2BC" w:rsidR="0061148E" w:rsidRPr="008F69F5" w:rsidRDefault="008A1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D8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AD2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63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E4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A7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C9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4711A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2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5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6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3D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AD155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46B87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0377A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A50B0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11032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6B4FF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55119" w:rsidR="00B87ED3" w:rsidRPr="008F69F5" w:rsidRDefault="008A1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971E0" w:rsidR="00B87ED3" w:rsidRPr="00944D28" w:rsidRDefault="008A1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D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6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A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A6384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A0BF2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573B3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A988F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53D77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EB507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06EB3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B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3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5F984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5B7A3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922B5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8604C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23359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25F68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1E325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8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FCC6C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F61E4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7EF25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41DC2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FFA11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91128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63314" w:rsidR="00B87ED3" w:rsidRPr="008F69F5" w:rsidRDefault="008A1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0261" w:rsidR="00B87ED3" w:rsidRPr="00944D28" w:rsidRDefault="008A1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0BD0" w:rsidR="00B87ED3" w:rsidRPr="00944D28" w:rsidRDefault="008A1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4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AC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