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0CE2" w:rsidR="0061148E" w:rsidRPr="00944D28" w:rsidRDefault="009377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ED647" w:rsidR="0061148E" w:rsidRPr="004A7085" w:rsidRDefault="009377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4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5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BF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8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B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8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247EB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D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A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D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DC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29A67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6BE94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B1F2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C533E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8D3FB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FA4E4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091A8" w:rsidR="00B87ED3" w:rsidRPr="00944D28" w:rsidRDefault="00937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A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0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DF8A8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EB784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0B717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0BE7F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D517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A653F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6797C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9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C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B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A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CFF3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D5697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BC797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DCA64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46DC8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5FA3A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AA208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4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4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4071C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804E1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533C4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F85F7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221B8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51013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A0F0D" w:rsidR="00B87ED3" w:rsidRPr="00944D28" w:rsidRDefault="00937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1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8D13" w:rsidR="00B87ED3" w:rsidRPr="00944D28" w:rsidRDefault="00937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4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71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