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384E8" w:rsidR="0061148E" w:rsidRPr="000C582F" w:rsidRDefault="00482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15DB" w:rsidR="0061148E" w:rsidRPr="000C582F" w:rsidRDefault="00482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E0AC2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37EDE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48CB5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33C2A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721D7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01084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F9A40" w:rsidR="00B87ED3" w:rsidRPr="000C582F" w:rsidRDefault="00482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25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F0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5D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2B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7B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F9CD8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A8595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C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3B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4B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4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3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0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9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9CC32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9C26B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FDC31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D51DA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024DC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32689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6BC33" w:rsidR="00B87ED3" w:rsidRPr="000C582F" w:rsidRDefault="00482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7F9E" w:rsidR="00B87ED3" w:rsidRPr="000C582F" w:rsidRDefault="00482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E0AD3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099E9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C08A6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402FF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219EA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10051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4F9F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F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9D7E2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ADCBE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EC748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F7AD3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01467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CA172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5EF62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C832" w:rsidR="00B87ED3" w:rsidRPr="000C582F" w:rsidRDefault="00482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A48E8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824C4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BD4B2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1AC1F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D0814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E3603" w:rsidR="00B87ED3" w:rsidRPr="000C582F" w:rsidRDefault="00482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E1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80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2022-10-20T15:42:00.0000000Z</dcterms:modified>
</coreProperties>
</file>