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EB4E" w:rsidR="0061148E" w:rsidRPr="00C61931" w:rsidRDefault="00792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A32B" w:rsidR="0061148E" w:rsidRPr="00C61931" w:rsidRDefault="00792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6160F" w:rsidR="00B87ED3" w:rsidRPr="00944D28" w:rsidRDefault="0079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B8C08" w:rsidR="00B87ED3" w:rsidRPr="00944D28" w:rsidRDefault="0079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C7095" w:rsidR="00B87ED3" w:rsidRPr="00944D28" w:rsidRDefault="0079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50ECD" w:rsidR="00B87ED3" w:rsidRPr="00944D28" w:rsidRDefault="0079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47F8B" w:rsidR="00B87ED3" w:rsidRPr="00944D28" w:rsidRDefault="0079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682E0" w:rsidR="00B87ED3" w:rsidRPr="00944D28" w:rsidRDefault="0079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AB2F2" w:rsidR="00B87ED3" w:rsidRPr="00944D28" w:rsidRDefault="0079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4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96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63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0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7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7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0AA82" w:rsidR="00B87ED3" w:rsidRPr="00944D28" w:rsidRDefault="0079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8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A2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31DBF" w:rsidR="00B87ED3" w:rsidRPr="00944D28" w:rsidRDefault="0079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F6EF" w:rsidR="00B87ED3" w:rsidRPr="00944D28" w:rsidRDefault="0079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CBBD7" w:rsidR="00B87ED3" w:rsidRPr="00944D28" w:rsidRDefault="0079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8F738" w:rsidR="00B87ED3" w:rsidRPr="00944D28" w:rsidRDefault="0079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82436" w:rsidR="00B87ED3" w:rsidRPr="00944D28" w:rsidRDefault="0079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2B15" w:rsidR="00B87ED3" w:rsidRPr="00944D28" w:rsidRDefault="0079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939C5" w:rsidR="00B87ED3" w:rsidRPr="00944D28" w:rsidRDefault="0079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EC0DA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5B879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5D390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FD41A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4D430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EE7A2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35729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9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8AE2E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B1EE3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A17D9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8FE73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15099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0210F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4DFE0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D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18A0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C9D06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5318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970B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8DC6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21DDF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E46A1" w:rsidR="00B87ED3" w:rsidRPr="00944D28" w:rsidRDefault="0079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E960" w:rsidR="00B87ED3" w:rsidRPr="00944D28" w:rsidRDefault="00792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924B" w:rsidR="00B87ED3" w:rsidRPr="00944D28" w:rsidRDefault="00792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8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39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