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8E6F3" w:rsidR="0061148E" w:rsidRPr="00177744" w:rsidRDefault="00CA1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7341" w:rsidR="0061148E" w:rsidRPr="00177744" w:rsidRDefault="00CA1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96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9A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A1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3E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75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5B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5CD9C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2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F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B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C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4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A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D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E7B7E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37551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709AD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2FC63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B4F92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28A54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C5641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A5A14" w:rsidR="00B87ED3" w:rsidRPr="00177744" w:rsidRDefault="00CA1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8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B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9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8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1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5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1B096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AEDC0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C9F2B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E3422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9D271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7F51D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D32F1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0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F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2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2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B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3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8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8E1D8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79CA4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75B92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A33AE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087B8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3D57D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12A22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C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0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0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D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3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2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A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B38F2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1F017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B5C26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8EA51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E586C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BBEE6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539F8" w:rsidR="00B87ED3" w:rsidRPr="00177744" w:rsidRDefault="00CA1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4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4C260" w:rsidR="00B87ED3" w:rsidRPr="00177744" w:rsidRDefault="00CA1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9C540" w:rsidR="00B87ED3" w:rsidRPr="00177744" w:rsidRDefault="00CA1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1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2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7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D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544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