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5FAA" w:rsidR="0061148E" w:rsidRPr="00177744" w:rsidRDefault="00AC4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1064" w:rsidR="0061148E" w:rsidRPr="00177744" w:rsidRDefault="00AC4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8BC5D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911B6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0BC26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AEDF1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8D419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44B94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2BB38" w:rsidR="00983D57" w:rsidRPr="00177744" w:rsidRDefault="00AC4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88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EC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30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1E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9A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79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FCFAB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8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D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1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5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3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3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E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FD3F2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1B3F8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69330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B2ABB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69FFD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1574C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47D7A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2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2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9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3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4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E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E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C3491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220EC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4D3ED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A6473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97E1C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BD20D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DB7F6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9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5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2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C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7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6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7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7F471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47275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06DBF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C9030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97E7D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71060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59DC2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9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7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F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4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6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C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1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68470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0D8AD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33C01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1036D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409C7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24070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2E431" w:rsidR="00B87ED3" w:rsidRPr="00177744" w:rsidRDefault="00AC4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3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5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1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D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7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E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9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B4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