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BF2E" w:rsidR="0061148E" w:rsidRPr="00944D28" w:rsidRDefault="003140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2339E" w:rsidR="0061148E" w:rsidRPr="004A7085" w:rsidRDefault="003140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8C454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48B52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24552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3B733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2A54D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27AF9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B2251" w:rsidR="00B87ED3" w:rsidRPr="00944D28" w:rsidRDefault="00314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32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73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5B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CA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C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CC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68DB2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22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5B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D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6A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4AD36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9C200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81DF9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7CDF7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5A216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DFA2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828B4" w:rsidR="00B87ED3" w:rsidRPr="00944D28" w:rsidRDefault="00314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5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2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5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71486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7B2A8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C9605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C3E07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B3A17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8CA7B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570D0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D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3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4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C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AF679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56449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02D52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EE3E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AF5B1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30912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230B0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7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5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F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B583A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AD66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9F073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668C0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FB89C2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FFAE5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C3E7D" w:rsidR="00B87ED3" w:rsidRPr="00944D28" w:rsidRDefault="00314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CF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A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6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40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2022-10-20T07:54:00.0000000Z</dcterms:modified>
</coreProperties>
</file>