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6ED1FA" w:rsidR="00A37DAC" w:rsidRPr="00A37DAC" w:rsidRDefault="008B3F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07D9DA" w:rsidR="00A37DAC" w:rsidRPr="00A37DAC" w:rsidRDefault="008B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7E115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5706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C2DC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E6073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0B126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5947A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63442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2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ECCEB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16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6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8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D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29106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DE2EF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12952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E4C8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15B1D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7CBD7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44E1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21D0A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D0E60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A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9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1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3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3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AFF56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A549B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6DF1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25C94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5D58A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612C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A57D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1DC20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C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C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6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D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3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A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6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7B74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745C7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61BA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C35B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3AA9C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D274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C3B6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689FD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3790B" w:rsidR="00DE76F3" w:rsidRPr="0026478E" w:rsidRDefault="008B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E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9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4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D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E0AF7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F8523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9DF53" w:rsidR="009A6C64" w:rsidRPr="00C2583D" w:rsidRDefault="008B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E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7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3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9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34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F7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F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1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F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B3F2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